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D" w:rsidRPr="006E2346" w:rsidRDefault="004C033D" w:rsidP="006E2346">
      <w:pPr>
        <w:spacing w:after="0"/>
        <w:rPr>
          <w:b/>
          <w:sz w:val="28"/>
          <w:szCs w:val="28"/>
        </w:rPr>
      </w:pPr>
      <w:r w:rsidRPr="00210C1D"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8E01D36" wp14:editId="78CD8445">
            <wp:simplePos x="0" y="0"/>
            <wp:positionH relativeFrom="column">
              <wp:posOffset>38100</wp:posOffset>
            </wp:positionH>
            <wp:positionV relativeFrom="paragraph">
              <wp:posOffset>-69850</wp:posOffset>
            </wp:positionV>
            <wp:extent cx="1871980" cy="845185"/>
            <wp:effectExtent l="0" t="0" r="0" b="0"/>
            <wp:wrapSquare wrapText="bothSides"/>
            <wp:docPr id="2" name="Picture 2" descr="http://www.watchformenc.org/wp-content/themes/WatchForMeNC_Custom/images/WFM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hformenc.org/wp-content/themes/WatchForMeNC_Custom/images/WFM_Logo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53">
        <w:rPr>
          <w:b/>
          <w:sz w:val="32"/>
          <w:szCs w:val="28"/>
        </w:rPr>
        <w:t>Kick-off Meeting</w:t>
      </w:r>
    </w:p>
    <w:p w:rsidR="00210C1D" w:rsidRDefault="00082F53" w:rsidP="00210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May 21, 2015</w:t>
      </w:r>
    </w:p>
    <w:p w:rsidR="00082F53" w:rsidRPr="0044584D" w:rsidRDefault="00082F53" w:rsidP="00210C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pm – 3 pm</w:t>
      </w:r>
    </w:p>
    <w:p w:rsidR="0070434E" w:rsidRDefault="0070434E"/>
    <w:p w:rsidR="007827C0" w:rsidRDefault="007827C0" w:rsidP="0070434E">
      <w:pPr>
        <w:spacing w:after="0" w:line="240" w:lineRule="auto"/>
      </w:pPr>
    </w:p>
    <w:p w:rsidR="00210C1D" w:rsidRDefault="00210C1D" w:rsidP="0070434E">
      <w:pPr>
        <w:spacing w:after="0" w:line="240" w:lineRule="auto"/>
      </w:pPr>
    </w:p>
    <w:p w:rsidR="003C3CD7" w:rsidRDefault="00210C1D" w:rsidP="00210C1D">
      <w:pPr>
        <w:spacing w:after="0"/>
        <w:jc w:val="center"/>
        <w:rPr>
          <w:sz w:val="28"/>
        </w:rPr>
      </w:pPr>
      <w:r w:rsidRPr="00210C1D">
        <w:rPr>
          <w:sz w:val="28"/>
        </w:rPr>
        <w:t>Meeting access instructions</w:t>
      </w:r>
    </w:p>
    <w:p w:rsidR="00210C1D" w:rsidRPr="00210C1D" w:rsidRDefault="00210C1D" w:rsidP="00210C1D">
      <w:pPr>
        <w:spacing w:after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5"/>
      </w:tblGrid>
      <w:tr w:rsidR="00390011" w:rsidRPr="006E2346" w:rsidTr="00D01A6E">
        <w:trPr>
          <w:tblCellSpacing w:w="15" w:type="dxa"/>
        </w:trPr>
        <w:tc>
          <w:tcPr>
            <w:tcW w:w="50" w:type="dxa"/>
            <w:vAlign w:val="center"/>
            <w:hideMark/>
          </w:tcPr>
          <w:p w:rsidR="0070434E" w:rsidRPr="006E2346" w:rsidRDefault="0070434E" w:rsidP="00AE6290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9310" w:type="dxa"/>
            <w:vAlign w:val="center"/>
            <w:hideMark/>
          </w:tcPr>
          <w:p w:rsidR="00D01A6E" w:rsidRDefault="006E2346" w:rsidP="00D01A6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2346">
              <w:t xml:space="preserve">1. Go to </w:t>
            </w:r>
            <w:hyperlink r:id="rId8" w:history="1">
              <w:r w:rsidR="00082F53">
                <w:rPr>
                  <w:rStyle w:val="Hyperlink"/>
                </w:rPr>
                <w:t>https://global.gotomeeting.com/join/738603253</w:t>
              </w:r>
            </w:hyperlink>
          </w:p>
          <w:p w:rsidR="00D01A6E" w:rsidRDefault="006E2346" w:rsidP="00D01A6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2346">
              <w:t>2. </w:t>
            </w:r>
            <w:r w:rsidR="00082F53">
              <w:t>Dial: 872-240-3312, Access Code: 738-603-253</w:t>
            </w:r>
          </w:p>
          <w:p w:rsidR="0070434E" w:rsidRPr="006E2346" w:rsidRDefault="00082F53" w:rsidP="00AE6290">
            <w:pPr>
              <w:spacing w:after="0"/>
              <w:ind w:left="384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Phone is recommended but </w:t>
            </w:r>
            <w:bookmarkStart w:id="0" w:name="_GoBack"/>
            <w:bookmarkEnd w:id="0"/>
            <w:r w:rsidR="00390011" w:rsidRPr="006E2346">
              <w:rPr>
                <w:rFonts w:eastAsia="Times New Roman" w:cs="Times New Roman"/>
              </w:rPr>
              <w:t>y</w:t>
            </w:r>
            <w:r w:rsidR="007827C0" w:rsidRPr="006E2346">
              <w:rPr>
                <w:rFonts w:eastAsia="Times New Roman" w:cs="Times New Roman"/>
              </w:rPr>
              <w:t>ou can also participate using a</w:t>
            </w:r>
            <w:r w:rsidR="0070434E" w:rsidRPr="006E2346">
              <w:rPr>
                <w:rFonts w:eastAsia="Times New Roman" w:cs="Times New Roman"/>
              </w:rPr>
              <w:t xml:space="preserve"> microphone and speakers (VoIP)</w:t>
            </w:r>
            <w:r w:rsidR="00AE6290">
              <w:rPr>
                <w:rFonts w:eastAsia="Times New Roman" w:cs="Times New Roman"/>
              </w:rPr>
              <w:t xml:space="preserve">. If using VOIP, a </w:t>
            </w:r>
            <w:r w:rsidR="0070434E" w:rsidRPr="006E2346">
              <w:rPr>
                <w:rFonts w:eastAsia="Times New Roman" w:cs="Times New Roman"/>
              </w:rPr>
              <w:t xml:space="preserve">headset is recommended. </w:t>
            </w:r>
          </w:p>
        </w:tc>
      </w:tr>
      <w:tr w:rsidR="0070434E" w:rsidRPr="0070434E" w:rsidTr="00D01A6E">
        <w:trPr>
          <w:tblCellSpacing w:w="15" w:type="dxa"/>
        </w:trPr>
        <w:tc>
          <w:tcPr>
            <w:tcW w:w="50" w:type="dxa"/>
            <w:vAlign w:val="center"/>
          </w:tcPr>
          <w:p w:rsidR="0070434E" w:rsidRPr="0070434E" w:rsidRDefault="0070434E" w:rsidP="007043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10" w:type="dxa"/>
            <w:vAlign w:val="center"/>
          </w:tcPr>
          <w:p w:rsidR="002C243E" w:rsidRPr="0070434E" w:rsidRDefault="002C243E" w:rsidP="0070434E">
            <w:pPr>
              <w:pStyle w:val="ListParagraph"/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26327" w:rsidRPr="00210C1D" w:rsidRDefault="00210C1D" w:rsidP="002C243E">
      <w:pPr>
        <w:spacing w:after="0" w:line="240" w:lineRule="auto"/>
        <w:jc w:val="center"/>
        <w:rPr>
          <w:sz w:val="28"/>
          <w:szCs w:val="28"/>
        </w:rPr>
      </w:pPr>
      <w:r w:rsidRPr="00210C1D">
        <w:rPr>
          <w:sz w:val="28"/>
          <w:szCs w:val="28"/>
        </w:rPr>
        <w:t>Agenda</w:t>
      </w:r>
    </w:p>
    <w:p w:rsidR="002C243E" w:rsidRDefault="002C243E" w:rsidP="002C243E">
      <w:pPr>
        <w:spacing w:after="0" w:line="240" w:lineRule="auto"/>
      </w:pPr>
    </w:p>
    <w:p w:rsidR="00B333DB" w:rsidRDefault="00B333DB" w:rsidP="00082F53">
      <w:pPr>
        <w:pStyle w:val="ListParagraph"/>
        <w:numPr>
          <w:ilvl w:val="0"/>
          <w:numId w:val="20"/>
        </w:numPr>
        <w:spacing w:after="0"/>
      </w:pPr>
      <w:r>
        <w:t>Welcome</w:t>
      </w:r>
      <w:r w:rsidR="00F44895">
        <w:t xml:space="preserve"> and I</w:t>
      </w:r>
      <w:r>
        <w:t>ntroductions</w:t>
      </w:r>
    </w:p>
    <w:p w:rsidR="00082F53" w:rsidRDefault="00082F53" w:rsidP="00082F53">
      <w:pPr>
        <w:pStyle w:val="ListParagraph"/>
        <w:numPr>
          <w:ilvl w:val="0"/>
          <w:numId w:val="20"/>
        </w:numPr>
        <w:spacing w:after="0"/>
      </w:pPr>
      <w:r>
        <w:t>Watch for Me NC Overview and Goals</w:t>
      </w:r>
    </w:p>
    <w:p w:rsidR="00082F53" w:rsidRDefault="00082F53" w:rsidP="00082F53">
      <w:pPr>
        <w:pStyle w:val="ListParagraph"/>
        <w:numPr>
          <w:ilvl w:val="0"/>
          <w:numId w:val="20"/>
        </w:numPr>
        <w:spacing w:after="0"/>
      </w:pPr>
      <w:r>
        <w:t>Technical Assistance Available to Partners</w:t>
      </w:r>
    </w:p>
    <w:p w:rsidR="00082F53" w:rsidRDefault="00082F53" w:rsidP="00082F53">
      <w:pPr>
        <w:pStyle w:val="ListParagraph"/>
        <w:numPr>
          <w:ilvl w:val="0"/>
          <w:numId w:val="20"/>
        </w:numPr>
        <w:spacing w:after="0"/>
      </w:pPr>
      <w:r>
        <w:t>Project Timeline and Partner Responsibilities</w:t>
      </w:r>
    </w:p>
    <w:p w:rsidR="00082F53" w:rsidRDefault="00082F53" w:rsidP="00082F53">
      <w:pPr>
        <w:pStyle w:val="ListParagraph"/>
        <w:numPr>
          <w:ilvl w:val="0"/>
          <w:numId w:val="20"/>
        </w:numPr>
        <w:spacing w:after="0"/>
      </w:pPr>
      <w:r>
        <w:t>Q &amp; A and Discussion</w:t>
      </w:r>
    </w:p>
    <w:sectPr w:rsidR="00082F53" w:rsidSect="0012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15"/>
    <w:multiLevelType w:val="hybridMultilevel"/>
    <w:tmpl w:val="29B0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029"/>
    <w:multiLevelType w:val="multilevel"/>
    <w:tmpl w:val="9CE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3B08"/>
    <w:multiLevelType w:val="hybridMultilevel"/>
    <w:tmpl w:val="E466CFF6"/>
    <w:lvl w:ilvl="0" w:tplc="A586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D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A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6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61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0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F42978"/>
    <w:multiLevelType w:val="multilevel"/>
    <w:tmpl w:val="1812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4A83"/>
    <w:multiLevelType w:val="hybridMultilevel"/>
    <w:tmpl w:val="B31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DD3"/>
    <w:multiLevelType w:val="multilevel"/>
    <w:tmpl w:val="0AA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33ADC"/>
    <w:multiLevelType w:val="hybridMultilevel"/>
    <w:tmpl w:val="A0D8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0FDA"/>
    <w:multiLevelType w:val="multilevel"/>
    <w:tmpl w:val="BEF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44BB"/>
    <w:multiLevelType w:val="hybridMultilevel"/>
    <w:tmpl w:val="B4C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F4200"/>
    <w:multiLevelType w:val="hybridMultilevel"/>
    <w:tmpl w:val="79AE8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B37D5"/>
    <w:multiLevelType w:val="hybridMultilevel"/>
    <w:tmpl w:val="4CB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15BD"/>
    <w:multiLevelType w:val="hybridMultilevel"/>
    <w:tmpl w:val="610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E4A89"/>
    <w:multiLevelType w:val="hybridMultilevel"/>
    <w:tmpl w:val="7B42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23A9"/>
    <w:multiLevelType w:val="multilevel"/>
    <w:tmpl w:val="6FF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F7382"/>
    <w:multiLevelType w:val="hybridMultilevel"/>
    <w:tmpl w:val="1EBA0CC2"/>
    <w:lvl w:ilvl="0" w:tplc="CC382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0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0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8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C509C5"/>
    <w:multiLevelType w:val="hybridMultilevel"/>
    <w:tmpl w:val="E46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55F32"/>
    <w:multiLevelType w:val="hybridMultilevel"/>
    <w:tmpl w:val="709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C12E3"/>
    <w:multiLevelType w:val="hybridMultilevel"/>
    <w:tmpl w:val="7A907306"/>
    <w:lvl w:ilvl="0" w:tplc="137A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C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7820B2"/>
    <w:multiLevelType w:val="hybridMultilevel"/>
    <w:tmpl w:val="F63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2357"/>
    <w:multiLevelType w:val="hybridMultilevel"/>
    <w:tmpl w:val="18C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43A26"/>
    <w:multiLevelType w:val="hybridMultilevel"/>
    <w:tmpl w:val="CB6C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5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15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4"/>
    <w:rsid w:val="000467C2"/>
    <w:rsid w:val="00073674"/>
    <w:rsid w:val="00082F53"/>
    <w:rsid w:val="000D57BF"/>
    <w:rsid w:val="000E19E9"/>
    <w:rsid w:val="00126B40"/>
    <w:rsid w:val="00146480"/>
    <w:rsid w:val="001B2CD4"/>
    <w:rsid w:val="00210C1D"/>
    <w:rsid w:val="002C243E"/>
    <w:rsid w:val="002D4073"/>
    <w:rsid w:val="003315EB"/>
    <w:rsid w:val="00390011"/>
    <w:rsid w:val="003C3CD7"/>
    <w:rsid w:val="0044584D"/>
    <w:rsid w:val="00451FF3"/>
    <w:rsid w:val="004B73A8"/>
    <w:rsid w:val="004C033D"/>
    <w:rsid w:val="005C0CB0"/>
    <w:rsid w:val="00600200"/>
    <w:rsid w:val="0060092E"/>
    <w:rsid w:val="00632CAF"/>
    <w:rsid w:val="006E2346"/>
    <w:rsid w:val="0070434E"/>
    <w:rsid w:val="00733430"/>
    <w:rsid w:val="0074362E"/>
    <w:rsid w:val="007827C0"/>
    <w:rsid w:val="007929E0"/>
    <w:rsid w:val="008458CB"/>
    <w:rsid w:val="008B23D2"/>
    <w:rsid w:val="008F2555"/>
    <w:rsid w:val="00981EAE"/>
    <w:rsid w:val="00AE6290"/>
    <w:rsid w:val="00B333DB"/>
    <w:rsid w:val="00B5161A"/>
    <w:rsid w:val="00BB67D6"/>
    <w:rsid w:val="00CD2AD4"/>
    <w:rsid w:val="00CD2DC4"/>
    <w:rsid w:val="00D01A6E"/>
    <w:rsid w:val="00D261D3"/>
    <w:rsid w:val="00DE1948"/>
    <w:rsid w:val="00DF4C5B"/>
    <w:rsid w:val="00E57652"/>
    <w:rsid w:val="00E815BF"/>
    <w:rsid w:val="00F26327"/>
    <w:rsid w:val="00F44895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3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3860325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watchformenc.org/wp-content/themes/WatchForMeNC_Custom/images/WFM_Logo_Colo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npullen</cp:lastModifiedBy>
  <cp:revision>3</cp:revision>
  <cp:lastPrinted>2014-07-15T14:08:00Z</cp:lastPrinted>
  <dcterms:created xsi:type="dcterms:W3CDTF">2015-05-19T17:56:00Z</dcterms:created>
  <dcterms:modified xsi:type="dcterms:W3CDTF">2015-05-19T18:02:00Z</dcterms:modified>
</cp:coreProperties>
</file>